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9C" w:rsidRDefault="00701BC8" w:rsidP="00701BC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č. j. </w:t>
      </w:r>
      <w:r w:rsidR="009D397D" w:rsidRPr="009D397D">
        <w:rPr>
          <w:rFonts w:ascii="Arial" w:hAnsi="Arial" w:cs="Arial"/>
        </w:rPr>
        <w:t xml:space="preserve"> MMJ/MO/26391/2024, UID jihlvp24v008am</w:t>
      </w:r>
    </w:p>
    <w:p w:rsidR="00701BC8" w:rsidRDefault="009D397D" w:rsidP="00701BC8">
      <w:r w:rsidRPr="009D397D">
        <w:object w:dxaOrig="12630" w:dyaOrig="17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696.75pt;height:986.25pt" o:ole="">
            <v:imagedata r:id="rId4" o:title=""/>
          </v:shape>
          <o:OLEObject Type="Embed" ProgID="AcroExch.Document.DC" ShapeID="_x0000_i1027" DrawAspect="Content" ObjectID="_1768629922" r:id="rId5"/>
        </w:object>
      </w:r>
      <w:bookmarkStart w:id="0" w:name="_GoBack"/>
      <w:bookmarkEnd w:id="0"/>
    </w:p>
    <w:sectPr w:rsidR="00701BC8" w:rsidSect="00701BC8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C8"/>
    <w:rsid w:val="004865CF"/>
    <w:rsid w:val="00701BC8"/>
    <w:rsid w:val="007500A1"/>
    <w:rsid w:val="009D397D"/>
    <w:rsid w:val="00C4287E"/>
    <w:rsid w:val="00EB6CEB"/>
    <w:rsid w:val="00F7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0E20032-21A2-44A1-9AC8-6523D1A8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CAHOVÁ Dagmar Ing.</dc:creator>
  <cp:keywords/>
  <dc:description/>
  <cp:lastModifiedBy>CAHOVÁ Dagmar Ing.</cp:lastModifiedBy>
  <cp:revision>4</cp:revision>
  <dcterms:created xsi:type="dcterms:W3CDTF">2020-06-01T08:11:00Z</dcterms:created>
  <dcterms:modified xsi:type="dcterms:W3CDTF">2024-02-05T08:19:00Z</dcterms:modified>
</cp:coreProperties>
</file>